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906C" w14:textId="77777777" w:rsidR="00562ADF" w:rsidRPr="00C60718" w:rsidRDefault="00364C86">
      <w:pPr>
        <w:rPr>
          <w:b/>
          <w:sz w:val="24"/>
          <w:szCs w:val="24"/>
        </w:rPr>
      </w:pPr>
      <w:r w:rsidRPr="00C60718">
        <w:rPr>
          <w:b/>
          <w:sz w:val="24"/>
          <w:szCs w:val="24"/>
        </w:rPr>
        <w:t xml:space="preserve">Porównanie ofert rynkowych planowanego kształcenia </w:t>
      </w:r>
      <w:r w:rsidR="00DE4361">
        <w:rPr>
          <w:b/>
          <w:sz w:val="24"/>
          <w:szCs w:val="24"/>
        </w:rPr>
        <w:tab/>
      </w:r>
      <w:r w:rsidR="00DE4361">
        <w:rPr>
          <w:b/>
          <w:sz w:val="24"/>
          <w:szCs w:val="24"/>
        </w:rPr>
        <w:tab/>
      </w:r>
      <w:r w:rsidR="00DE4361">
        <w:rPr>
          <w:b/>
          <w:sz w:val="24"/>
          <w:szCs w:val="24"/>
        </w:rPr>
        <w:tab/>
      </w:r>
      <w:r w:rsidR="00DE4361">
        <w:rPr>
          <w:b/>
          <w:sz w:val="24"/>
          <w:szCs w:val="24"/>
        </w:rPr>
        <w:tab/>
      </w:r>
      <w:r w:rsidR="00DE4361">
        <w:rPr>
          <w:b/>
          <w:sz w:val="24"/>
          <w:szCs w:val="24"/>
        </w:rPr>
        <w:tab/>
      </w:r>
      <w:r w:rsidR="00DE4361">
        <w:rPr>
          <w:b/>
          <w:sz w:val="24"/>
          <w:szCs w:val="24"/>
        </w:rPr>
        <w:tab/>
      </w:r>
      <w:r w:rsidR="00DE4361">
        <w:rPr>
          <w:b/>
          <w:sz w:val="24"/>
          <w:szCs w:val="24"/>
        </w:rPr>
        <w:tab/>
      </w:r>
      <w:r w:rsidR="00DE4361">
        <w:rPr>
          <w:b/>
          <w:sz w:val="24"/>
          <w:szCs w:val="24"/>
        </w:rPr>
        <w:tab/>
      </w:r>
      <w:r w:rsidR="00DE4361">
        <w:rPr>
          <w:b/>
          <w:sz w:val="24"/>
          <w:szCs w:val="24"/>
        </w:rPr>
        <w:tab/>
      </w:r>
      <w:r w:rsidR="00DE4361">
        <w:rPr>
          <w:b/>
          <w:sz w:val="24"/>
          <w:szCs w:val="24"/>
        </w:rPr>
        <w:tab/>
        <w:t>Załącznik nr 4</w:t>
      </w:r>
    </w:p>
    <w:tbl>
      <w:tblPr>
        <w:tblStyle w:val="Tabela-Siatka"/>
        <w:tblW w:w="1456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591"/>
        <w:gridCol w:w="3540"/>
        <w:gridCol w:w="3536"/>
        <w:gridCol w:w="3555"/>
      </w:tblGrid>
      <w:tr w:rsidR="00364C86" w14:paraId="60CB1D19" w14:textId="77777777" w:rsidTr="00DE4361">
        <w:trPr>
          <w:gridBefore w:val="2"/>
          <w:wBefore w:w="3936" w:type="dxa"/>
          <w:trHeight w:val="600"/>
        </w:trPr>
        <w:tc>
          <w:tcPr>
            <w:tcW w:w="3540" w:type="dxa"/>
          </w:tcPr>
          <w:p w14:paraId="26B751BB" w14:textId="77777777" w:rsidR="00364C86" w:rsidRDefault="00C60718" w:rsidP="00D735BB">
            <w:pPr>
              <w:spacing w:before="100" w:after="100"/>
              <w:contextualSpacing/>
              <w:jc w:val="left"/>
            </w:pPr>
            <w:r>
              <w:t xml:space="preserve">Oferta </w:t>
            </w:r>
            <w:r w:rsidR="00364C86">
              <w:t>wybranej instytucji szkoleniowej/uczelni</w:t>
            </w:r>
          </w:p>
        </w:tc>
        <w:tc>
          <w:tcPr>
            <w:tcW w:w="3536" w:type="dxa"/>
          </w:tcPr>
          <w:p w14:paraId="61C74C3F" w14:textId="77777777" w:rsidR="00364C86" w:rsidRDefault="00AD7C5A" w:rsidP="00364C86">
            <w:r>
              <w:t>O</w:t>
            </w:r>
            <w:r w:rsidR="00364C86">
              <w:t>ferta</w:t>
            </w:r>
            <w:r>
              <w:t xml:space="preserve"> konkurencyjna</w:t>
            </w:r>
          </w:p>
        </w:tc>
        <w:tc>
          <w:tcPr>
            <w:tcW w:w="3555" w:type="dxa"/>
          </w:tcPr>
          <w:p w14:paraId="35C4FA82" w14:textId="77777777" w:rsidR="00364C86" w:rsidRDefault="00AD7C5A" w:rsidP="00364C86">
            <w:r>
              <w:t>O</w:t>
            </w:r>
            <w:r w:rsidR="00364C86">
              <w:t>ferta</w:t>
            </w:r>
            <w:r>
              <w:t xml:space="preserve"> konkurencyjna</w:t>
            </w:r>
          </w:p>
        </w:tc>
      </w:tr>
      <w:tr w:rsidR="00364C86" w14:paraId="261ED31E" w14:textId="77777777" w:rsidTr="0007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2"/>
        </w:trPr>
        <w:tc>
          <w:tcPr>
            <w:tcW w:w="345" w:type="dxa"/>
          </w:tcPr>
          <w:p w14:paraId="6B283A0C" w14:textId="77777777" w:rsidR="00364C86" w:rsidRDefault="00C60718">
            <w:r>
              <w:t>1</w:t>
            </w:r>
          </w:p>
        </w:tc>
        <w:tc>
          <w:tcPr>
            <w:tcW w:w="3591" w:type="dxa"/>
          </w:tcPr>
          <w:p w14:paraId="0147C2C4" w14:textId="77777777" w:rsidR="00364C86" w:rsidRDefault="00C60718">
            <w:r>
              <w:t>Nazwa i adres</w:t>
            </w:r>
            <w:r w:rsidR="00DE4361">
              <w:t xml:space="preserve"> instytucji</w:t>
            </w:r>
          </w:p>
          <w:p w14:paraId="39079BF7" w14:textId="77777777" w:rsidR="00C60718" w:rsidRDefault="00C60718"/>
        </w:tc>
        <w:tc>
          <w:tcPr>
            <w:tcW w:w="3540" w:type="dxa"/>
          </w:tcPr>
          <w:p w14:paraId="73F72680" w14:textId="4AD5469A" w:rsidR="0007634B" w:rsidRDefault="0007634B"/>
        </w:tc>
        <w:tc>
          <w:tcPr>
            <w:tcW w:w="3536" w:type="dxa"/>
          </w:tcPr>
          <w:p w14:paraId="6B8CE4A6" w14:textId="1F1A30F7" w:rsidR="00364C86" w:rsidRDefault="00364C86"/>
        </w:tc>
        <w:tc>
          <w:tcPr>
            <w:tcW w:w="3555" w:type="dxa"/>
          </w:tcPr>
          <w:p w14:paraId="172CA0BB" w14:textId="0ABA1091" w:rsidR="00364C86" w:rsidRDefault="00364C86"/>
        </w:tc>
      </w:tr>
      <w:tr w:rsidR="00364C86" w14:paraId="63EAAC8D" w14:textId="77777777" w:rsidTr="00DE4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5" w:type="dxa"/>
          </w:tcPr>
          <w:p w14:paraId="0795EDAF" w14:textId="77777777" w:rsidR="00364C86" w:rsidRDefault="00C60718">
            <w:r>
              <w:t>2</w:t>
            </w:r>
          </w:p>
        </w:tc>
        <w:tc>
          <w:tcPr>
            <w:tcW w:w="3591" w:type="dxa"/>
          </w:tcPr>
          <w:p w14:paraId="1DCC0680" w14:textId="77777777" w:rsidR="00364C86" w:rsidRDefault="00C60718">
            <w:r>
              <w:t>Nazwa kursu</w:t>
            </w:r>
          </w:p>
          <w:p w14:paraId="3722319F" w14:textId="77777777" w:rsidR="00C60718" w:rsidRDefault="00C60718"/>
        </w:tc>
        <w:tc>
          <w:tcPr>
            <w:tcW w:w="3540" w:type="dxa"/>
          </w:tcPr>
          <w:p w14:paraId="35D6616D" w14:textId="058EAC99" w:rsidR="00364C86" w:rsidRDefault="00364C86"/>
        </w:tc>
        <w:tc>
          <w:tcPr>
            <w:tcW w:w="3536" w:type="dxa"/>
          </w:tcPr>
          <w:p w14:paraId="7C646311" w14:textId="3BECC6AD" w:rsidR="00364C86" w:rsidRDefault="00364C86"/>
        </w:tc>
        <w:tc>
          <w:tcPr>
            <w:tcW w:w="3555" w:type="dxa"/>
          </w:tcPr>
          <w:p w14:paraId="32398687" w14:textId="730257BC" w:rsidR="00364C86" w:rsidRDefault="00364C86"/>
        </w:tc>
      </w:tr>
      <w:tr w:rsidR="00364C86" w14:paraId="41169CDC" w14:textId="77777777" w:rsidTr="00DE4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5" w:type="dxa"/>
          </w:tcPr>
          <w:p w14:paraId="3CEA9050" w14:textId="77777777" w:rsidR="00364C86" w:rsidRDefault="00C60718">
            <w:r>
              <w:t>3</w:t>
            </w:r>
          </w:p>
        </w:tc>
        <w:tc>
          <w:tcPr>
            <w:tcW w:w="3591" w:type="dxa"/>
          </w:tcPr>
          <w:p w14:paraId="0DAF26E8" w14:textId="77777777" w:rsidR="00364C86" w:rsidRDefault="00C60718">
            <w:r>
              <w:t>Termin szkolenia</w:t>
            </w:r>
          </w:p>
          <w:p w14:paraId="13743D98" w14:textId="77777777" w:rsidR="00C60718" w:rsidRDefault="00C60718"/>
        </w:tc>
        <w:tc>
          <w:tcPr>
            <w:tcW w:w="3540" w:type="dxa"/>
          </w:tcPr>
          <w:p w14:paraId="6D6BA33E" w14:textId="37FE6D24" w:rsidR="00364C86" w:rsidRDefault="00364C86"/>
        </w:tc>
        <w:tc>
          <w:tcPr>
            <w:tcW w:w="3536" w:type="dxa"/>
          </w:tcPr>
          <w:p w14:paraId="5562761C" w14:textId="47E1AEDF" w:rsidR="00364C86" w:rsidRDefault="00364C86"/>
        </w:tc>
        <w:tc>
          <w:tcPr>
            <w:tcW w:w="3555" w:type="dxa"/>
          </w:tcPr>
          <w:p w14:paraId="3D5A024A" w14:textId="4D802393" w:rsidR="00364C86" w:rsidRDefault="00364C86"/>
        </w:tc>
      </w:tr>
      <w:tr w:rsidR="00364C86" w14:paraId="71F39F15" w14:textId="77777777" w:rsidTr="00DE4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5" w:type="dxa"/>
          </w:tcPr>
          <w:p w14:paraId="1B8C84CF" w14:textId="77777777" w:rsidR="00364C86" w:rsidRDefault="00C60718">
            <w:r>
              <w:t>4</w:t>
            </w:r>
          </w:p>
        </w:tc>
        <w:tc>
          <w:tcPr>
            <w:tcW w:w="3591" w:type="dxa"/>
          </w:tcPr>
          <w:p w14:paraId="78CFA75A" w14:textId="77777777" w:rsidR="00364C86" w:rsidRDefault="00C60718">
            <w:r>
              <w:t>Cena* (dla 1 uczestnika)</w:t>
            </w:r>
          </w:p>
          <w:p w14:paraId="515423B3" w14:textId="77777777" w:rsidR="00C60718" w:rsidRDefault="00C60718"/>
        </w:tc>
        <w:tc>
          <w:tcPr>
            <w:tcW w:w="3540" w:type="dxa"/>
          </w:tcPr>
          <w:p w14:paraId="23EA7B8C" w14:textId="5C409CC0" w:rsidR="00364C86" w:rsidRDefault="00364C86"/>
        </w:tc>
        <w:tc>
          <w:tcPr>
            <w:tcW w:w="3536" w:type="dxa"/>
          </w:tcPr>
          <w:p w14:paraId="75926473" w14:textId="43A6420C" w:rsidR="00364C86" w:rsidRDefault="00364C86"/>
        </w:tc>
        <w:tc>
          <w:tcPr>
            <w:tcW w:w="3555" w:type="dxa"/>
          </w:tcPr>
          <w:p w14:paraId="0C2491A2" w14:textId="36ADC689" w:rsidR="00364C86" w:rsidRDefault="00364C86"/>
        </w:tc>
      </w:tr>
      <w:tr w:rsidR="00364C86" w14:paraId="40D385C1" w14:textId="77777777" w:rsidTr="00DE4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5" w:type="dxa"/>
          </w:tcPr>
          <w:p w14:paraId="2A2AE16A" w14:textId="77777777" w:rsidR="00364C86" w:rsidRDefault="00C60718">
            <w:r>
              <w:t>5</w:t>
            </w:r>
          </w:p>
        </w:tc>
        <w:tc>
          <w:tcPr>
            <w:tcW w:w="3591" w:type="dxa"/>
          </w:tcPr>
          <w:p w14:paraId="4A1671DB" w14:textId="77777777" w:rsidR="00C60718" w:rsidRDefault="00C60718">
            <w:r>
              <w:t>Liczba godzin (dla 1 uczestnika)</w:t>
            </w:r>
          </w:p>
          <w:p w14:paraId="5A1AA9EF" w14:textId="77777777" w:rsidR="00DE4361" w:rsidRDefault="00DE4361"/>
        </w:tc>
        <w:tc>
          <w:tcPr>
            <w:tcW w:w="3540" w:type="dxa"/>
          </w:tcPr>
          <w:p w14:paraId="4BF62BB0" w14:textId="76EACB44" w:rsidR="00364C86" w:rsidRDefault="00364C86"/>
        </w:tc>
        <w:tc>
          <w:tcPr>
            <w:tcW w:w="3536" w:type="dxa"/>
          </w:tcPr>
          <w:p w14:paraId="3DF6CE10" w14:textId="2F3DF4F3" w:rsidR="00364C86" w:rsidRDefault="00364C86"/>
        </w:tc>
        <w:tc>
          <w:tcPr>
            <w:tcW w:w="3555" w:type="dxa"/>
          </w:tcPr>
          <w:p w14:paraId="404C0E75" w14:textId="35CA5C26" w:rsidR="00364C86" w:rsidRDefault="00364C86"/>
        </w:tc>
      </w:tr>
      <w:tr w:rsidR="00C60718" w14:paraId="30A36D82" w14:textId="77777777" w:rsidTr="00DB39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345" w:type="dxa"/>
          </w:tcPr>
          <w:p w14:paraId="1EF4D81B" w14:textId="5728F42D" w:rsidR="00C60718" w:rsidRDefault="00AA6112">
            <w:r>
              <w:t>6</w:t>
            </w:r>
          </w:p>
        </w:tc>
        <w:tc>
          <w:tcPr>
            <w:tcW w:w="3591" w:type="dxa"/>
          </w:tcPr>
          <w:p w14:paraId="5B4347E1" w14:textId="39335AA9" w:rsidR="00C60718" w:rsidRDefault="00C60718">
            <w:r>
              <w:t>Uzasadnienie wyboru instytucji</w:t>
            </w:r>
          </w:p>
        </w:tc>
        <w:tc>
          <w:tcPr>
            <w:tcW w:w="10631" w:type="dxa"/>
            <w:gridSpan w:val="3"/>
          </w:tcPr>
          <w:p w14:paraId="144F699C" w14:textId="77777777" w:rsidR="00C60718" w:rsidRDefault="00C60718"/>
          <w:p w14:paraId="03FAB850" w14:textId="77777777" w:rsidR="00AA6112" w:rsidRDefault="00AA6112"/>
          <w:p w14:paraId="3F295B61" w14:textId="59DCBAE5" w:rsidR="00AA6112" w:rsidRDefault="00AA6112"/>
        </w:tc>
      </w:tr>
    </w:tbl>
    <w:p w14:paraId="08ACE2D4" w14:textId="77777777" w:rsidR="00364C86" w:rsidRPr="00494B1C" w:rsidRDefault="00C60718" w:rsidP="00C60718">
      <w:pPr>
        <w:spacing w:before="0" w:beforeAutospacing="0" w:after="0" w:afterAutospacing="0"/>
        <w:contextualSpacing/>
        <w:rPr>
          <w:sz w:val="20"/>
          <w:szCs w:val="20"/>
        </w:rPr>
      </w:pPr>
      <w:r w:rsidRPr="00494B1C">
        <w:rPr>
          <w:sz w:val="20"/>
          <w:szCs w:val="20"/>
        </w:rPr>
        <w:t>*bez kosztów związanych z przejazdem, zakwaterowaniem i wyżywieniem</w:t>
      </w:r>
    </w:p>
    <w:p w14:paraId="6B86A73F" w14:textId="77777777" w:rsidR="00C60718" w:rsidRPr="00494B1C" w:rsidRDefault="00C60718" w:rsidP="00C60718">
      <w:pPr>
        <w:spacing w:before="0" w:beforeAutospacing="0" w:after="0" w:afterAutospacing="0"/>
        <w:contextualSpacing/>
        <w:rPr>
          <w:sz w:val="20"/>
          <w:szCs w:val="20"/>
        </w:rPr>
      </w:pPr>
      <w:r w:rsidRPr="00494B1C">
        <w:rPr>
          <w:b/>
          <w:sz w:val="20"/>
          <w:szCs w:val="20"/>
        </w:rPr>
        <w:t>Oświadczam,</w:t>
      </w:r>
      <w:r w:rsidRPr="00494B1C">
        <w:rPr>
          <w:sz w:val="20"/>
          <w:szCs w:val="20"/>
        </w:rPr>
        <w:t xml:space="preserve"> że dokonałem/</w:t>
      </w:r>
      <w:proofErr w:type="spellStart"/>
      <w:r w:rsidRPr="00494B1C">
        <w:rPr>
          <w:sz w:val="20"/>
          <w:szCs w:val="20"/>
        </w:rPr>
        <w:t>am</w:t>
      </w:r>
      <w:proofErr w:type="spellEnd"/>
      <w:r w:rsidRPr="00494B1C">
        <w:rPr>
          <w:sz w:val="20"/>
          <w:szCs w:val="20"/>
        </w:rPr>
        <w:t xml:space="preserve"> rozeznania rynku </w:t>
      </w:r>
      <w:proofErr w:type="spellStart"/>
      <w:r w:rsidRPr="00494B1C">
        <w:rPr>
          <w:sz w:val="20"/>
          <w:szCs w:val="20"/>
        </w:rPr>
        <w:t>w.w</w:t>
      </w:r>
      <w:proofErr w:type="spellEnd"/>
      <w:r w:rsidRPr="00494B1C">
        <w:rPr>
          <w:sz w:val="20"/>
          <w:szCs w:val="20"/>
        </w:rPr>
        <w:t xml:space="preserve"> usług w przedmiotowym zakresie. Racjonalność oraz gospodarność wydatkowania środków KFS potwierdzam pozyskanymi ofertami (opisanymi w tabeli), które zobowiązuję się do przedstawiania na każde żądanie Urzędu oraz ich przechowywania przez okres obowiązywania umowy.</w:t>
      </w:r>
    </w:p>
    <w:p w14:paraId="27CAF9A0" w14:textId="7210B34F" w:rsidR="00494B1C" w:rsidRPr="00494B1C" w:rsidRDefault="00494B1C" w:rsidP="00C60718">
      <w:pPr>
        <w:spacing w:before="0" w:beforeAutospacing="0" w:after="0" w:afterAutospacing="0"/>
        <w:contextualSpacing/>
        <w:rPr>
          <w:sz w:val="20"/>
          <w:szCs w:val="20"/>
        </w:rPr>
      </w:pPr>
      <w:r w:rsidRPr="00494B1C">
        <w:rPr>
          <w:sz w:val="20"/>
          <w:szCs w:val="20"/>
        </w:rPr>
        <w:t>W przypadku braku dostępności podobnych usług oferowanych na rynku lub mniejszej ilości realizatorów kształcenia ustawicznego</w:t>
      </w:r>
      <w:r w:rsidR="00DC2539">
        <w:rPr>
          <w:sz w:val="20"/>
          <w:szCs w:val="20"/>
        </w:rPr>
        <w:t>,</w:t>
      </w:r>
      <w:r w:rsidRPr="00494B1C">
        <w:rPr>
          <w:sz w:val="20"/>
          <w:szCs w:val="20"/>
        </w:rPr>
        <w:t xml:space="preserve"> należy wskazać z czego to wynika</w:t>
      </w:r>
      <w:r w:rsidR="00DC2539">
        <w:rPr>
          <w:sz w:val="20"/>
          <w:szCs w:val="20"/>
        </w:rPr>
        <w:t>.</w:t>
      </w:r>
    </w:p>
    <w:p w14:paraId="30D72B98" w14:textId="77777777" w:rsidR="00AD7C5A" w:rsidRDefault="00AD7C5A" w:rsidP="00C60718">
      <w:pPr>
        <w:spacing w:before="0" w:beforeAutospacing="0" w:after="0" w:afterAutospacing="0"/>
        <w:contextualSpacing/>
        <w:rPr>
          <w:b/>
        </w:rPr>
      </w:pPr>
      <w:r>
        <w:rPr>
          <w:b/>
        </w:rPr>
        <w:t>Należy dołączyć jedynie ofertę wybranej instytucji szkoleniowej/uczelni.</w:t>
      </w:r>
    </w:p>
    <w:p w14:paraId="49B03019" w14:textId="0EE3C6EE" w:rsidR="00C60718" w:rsidRDefault="00E43949" w:rsidP="00C60718">
      <w:pPr>
        <w:spacing w:before="0" w:beforeAutospacing="0" w:after="0" w:afterAutospacing="0"/>
        <w:contextualSpacing/>
      </w:pPr>
      <w:r w:rsidRPr="00E43949">
        <w:rPr>
          <w:b/>
        </w:rPr>
        <w:t>Oświadczam</w:t>
      </w:r>
      <w:r>
        <w:rPr>
          <w:b/>
        </w:rPr>
        <w:t>,</w:t>
      </w:r>
      <w:r>
        <w:t xml:space="preserve"> że wybrany realizator </w:t>
      </w:r>
      <w:r w:rsidRPr="00CD484E">
        <w:t>kształcenia jest</w:t>
      </w:r>
      <w:r>
        <w:t>/ nie jest powiązany osobowo lub kapitałowo z pracodawcą.</w:t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  <w:r w:rsidR="00C60718">
        <w:tab/>
      </w:r>
    </w:p>
    <w:p w14:paraId="53534DCF" w14:textId="7836847C" w:rsidR="00DB3920" w:rsidRDefault="00DB3920" w:rsidP="00C60718">
      <w:pPr>
        <w:spacing w:before="0" w:beforeAutospacing="0" w:after="0" w:afterAutospacing="0"/>
        <w:contextualSpacing/>
      </w:pPr>
    </w:p>
    <w:p w14:paraId="5E857E88" w14:textId="4254206A" w:rsidR="00250B0E" w:rsidRDefault="00250B0E" w:rsidP="00C60718">
      <w:pPr>
        <w:spacing w:before="0" w:beforeAutospacing="0" w:after="0" w:afterAutospacing="0"/>
        <w:contextualSpacing/>
      </w:pPr>
    </w:p>
    <w:p w14:paraId="306C69C3" w14:textId="77777777" w:rsidR="00250B0E" w:rsidRDefault="00250B0E" w:rsidP="00C60718">
      <w:pPr>
        <w:spacing w:before="0" w:beforeAutospacing="0" w:after="0" w:afterAutospacing="0"/>
        <w:contextualSpacing/>
      </w:pPr>
    </w:p>
    <w:p w14:paraId="6ECC473D" w14:textId="77777777" w:rsidR="00250B0E" w:rsidRDefault="00250B0E" w:rsidP="00250B0E">
      <w:pPr>
        <w:spacing w:before="0" w:beforeAutospacing="0" w:after="0" w:afterAutospacing="0"/>
        <w:ind w:left="9912"/>
      </w:pPr>
      <w:r>
        <w:t>…………………………………………………………………..</w:t>
      </w:r>
    </w:p>
    <w:p w14:paraId="2DD5DE5B" w14:textId="00C011D1" w:rsidR="00250B0E" w:rsidRDefault="00250B0E" w:rsidP="00250B0E">
      <w:pPr>
        <w:spacing w:before="0" w:beforeAutospacing="0" w:after="0" w:afterAutospacing="0"/>
        <w:ind w:left="9912"/>
        <w:rPr>
          <w:sz w:val="20"/>
          <w:szCs w:val="20"/>
        </w:rPr>
      </w:pPr>
      <w:r>
        <w:rPr>
          <w:sz w:val="20"/>
          <w:szCs w:val="20"/>
        </w:rPr>
        <w:t>(podpis i pieczątka Pracodawcy lub osoby upoważnionej do reprezentowania Pracodawcy)</w:t>
      </w:r>
    </w:p>
    <w:p w14:paraId="261CD0F1" w14:textId="3ED7906C" w:rsidR="00C60718" w:rsidRPr="00C60718" w:rsidRDefault="00C60718" w:rsidP="00250B0E">
      <w:pPr>
        <w:spacing w:before="0" w:beforeAutospacing="0" w:after="0" w:afterAutospacing="0"/>
        <w:ind w:left="9912" w:firstLine="9"/>
        <w:contextualSpacing/>
        <w:rPr>
          <w:sz w:val="16"/>
          <w:szCs w:val="16"/>
        </w:rPr>
      </w:pPr>
    </w:p>
    <w:sectPr w:rsidR="00C60718" w:rsidRPr="00C60718" w:rsidSect="00C60718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C86"/>
    <w:rsid w:val="0007634B"/>
    <w:rsid w:val="00250B0E"/>
    <w:rsid w:val="00364C86"/>
    <w:rsid w:val="00494B1C"/>
    <w:rsid w:val="00562ADF"/>
    <w:rsid w:val="00700F46"/>
    <w:rsid w:val="00714D72"/>
    <w:rsid w:val="00767211"/>
    <w:rsid w:val="00AA6112"/>
    <w:rsid w:val="00AD7C5A"/>
    <w:rsid w:val="00C60718"/>
    <w:rsid w:val="00CB234C"/>
    <w:rsid w:val="00CB499C"/>
    <w:rsid w:val="00CD484E"/>
    <w:rsid w:val="00D735BB"/>
    <w:rsid w:val="00DB3920"/>
    <w:rsid w:val="00DC2539"/>
    <w:rsid w:val="00DE4361"/>
    <w:rsid w:val="00E4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725A"/>
  <w15:docId w15:val="{885B8A0A-A823-47BC-90C1-F2E7FDBB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4C8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anetad</dc:creator>
  <cp:keywords/>
  <dc:description/>
  <cp:lastModifiedBy>zofiak</cp:lastModifiedBy>
  <cp:revision>23</cp:revision>
  <cp:lastPrinted>2022-01-11T07:51:00Z</cp:lastPrinted>
  <dcterms:created xsi:type="dcterms:W3CDTF">2016-01-21T08:10:00Z</dcterms:created>
  <dcterms:modified xsi:type="dcterms:W3CDTF">2025-01-10T08:08:00Z</dcterms:modified>
</cp:coreProperties>
</file>